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Pr="00711F82" w:rsidRDefault="00711F82">
      <w:pPr>
        <w:rPr>
          <w:b/>
        </w:rPr>
      </w:pPr>
      <w:r w:rsidRPr="00711F82">
        <w:rPr>
          <w:b/>
        </w:rPr>
        <w:t>Készíts bemutatót!</w:t>
      </w:r>
      <w:r>
        <w:rPr>
          <w:b/>
        </w:rPr>
        <w:t xml:space="preserve"> A bemutatónak legyen </w:t>
      </w:r>
      <w:r w:rsidR="00441CC0">
        <w:rPr>
          <w:b/>
        </w:rPr>
        <w:t>tetszőleges</w:t>
      </w:r>
      <w:r>
        <w:rPr>
          <w:b/>
        </w:rPr>
        <w:t xml:space="preserve"> hátt</w:t>
      </w:r>
      <w:r w:rsidR="00441CC0">
        <w:rPr>
          <w:b/>
        </w:rPr>
        <w:t>ere</w:t>
      </w:r>
      <w:r>
        <w:rPr>
          <w:b/>
        </w:rPr>
        <w:t>, és ha elkészült egy Áttűnés!!!</w:t>
      </w:r>
    </w:p>
    <w:p w:rsidR="00711F82" w:rsidRPr="00711F82" w:rsidRDefault="00711F82" w:rsidP="00711F82">
      <w:pPr>
        <w:pStyle w:val="Listaszerbekezds"/>
        <w:numPr>
          <w:ilvl w:val="0"/>
          <w:numId w:val="1"/>
        </w:numPr>
        <w:rPr>
          <w:b/>
        </w:rPr>
      </w:pPr>
      <w:r>
        <w:t xml:space="preserve">dia </w:t>
      </w:r>
      <w:r w:rsidR="00B3282F">
        <w:t>(</w:t>
      </w:r>
      <w:r w:rsidR="00B3282F" w:rsidRPr="00B3282F">
        <w:rPr>
          <w:i/>
        </w:rPr>
        <w:t>címdia</w:t>
      </w:r>
      <w:r w:rsidR="00B3282F">
        <w:rPr>
          <w:b/>
        </w:rPr>
        <w:t xml:space="preserve">) </w:t>
      </w:r>
      <w:r w:rsidR="00B3282F" w:rsidRPr="00B3282F">
        <w:t>cím</w:t>
      </w:r>
      <w:r w:rsidRPr="00B3282F">
        <w:t>:</w:t>
      </w:r>
      <w:r>
        <w:t xml:space="preserve"> </w:t>
      </w:r>
      <w:r w:rsidR="00441CC0">
        <w:t>Nemzetközi Nőnap!</w:t>
      </w:r>
      <w:r>
        <w:tab/>
      </w:r>
      <w:r>
        <w:tab/>
      </w:r>
      <w:r>
        <w:tab/>
      </w:r>
      <w:r>
        <w:tab/>
      </w:r>
    </w:p>
    <w:p w:rsidR="00711F82" w:rsidRDefault="00711F82" w:rsidP="00711F82">
      <w:pPr>
        <w:pStyle w:val="Listaszerbekezds"/>
      </w:pPr>
      <w:r>
        <w:t>alcím: Készítette: saját név</w:t>
      </w:r>
      <w:r w:rsidR="00441CC0">
        <w:tab/>
      </w:r>
      <w:r w:rsidR="00441CC0">
        <w:tab/>
      </w:r>
      <w:r w:rsidR="00441CC0">
        <w:tab/>
      </w:r>
      <w:r w:rsidR="00441CC0">
        <w:tab/>
      </w:r>
      <w:r w:rsidR="00B3282F">
        <w:tab/>
        <w:t>+1 kép</w:t>
      </w:r>
    </w:p>
    <w:p w:rsidR="00711F82" w:rsidRDefault="00711F82" w:rsidP="00711F82">
      <w:pPr>
        <w:pStyle w:val="Listaszerbekezds"/>
      </w:pPr>
      <w:r>
        <w:t>osztály</w:t>
      </w:r>
    </w:p>
    <w:p w:rsidR="00711F82" w:rsidRDefault="00711F82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 xml:space="preserve">dia </w:t>
      </w:r>
      <w:r w:rsidR="00B3282F">
        <w:t>(</w:t>
      </w:r>
      <w:r w:rsidR="00B3282F" w:rsidRPr="00B3282F">
        <w:rPr>
          <w:i/>
        </w:rPr>
        <w:t>cím és tartalom</w:t>
      </w:r>
      <w:r w:rsidR="00B3282F">
        <w:t>) cím</w:t>
      </w:r>
      <w:r>
        <w:t>: Története</w:t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1908 New York – 40 ezer textilipari női munkás vonult az utcára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emberibb munkafeltételeket, jobb fizetést követeltek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8 órás munkaidőt az eddigi 10 helyett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szavazati jogot</w:t>
      </w:r>
      <w:r w:rsidR="00B3282F">
        <w:tab/>
      </w:r>
      <w:r w:rsidR="00B3282F">
        <w:tab/>
      </w:r>
      <w:r w:rsidR="00B3282F">
        <w:tab/>
      </w:r>
      <w:r w:rsidR="00B3282F">
        <w:tab/>
      </w:r>
      <w:r w:rsidR="00B3282F">
        <w:tab/>
      </w:r>
      <w:r w:rsidR="00B3282F">
        <w:tab/>
        <w:t>+ 1 kép</w:t>
      </w:r>
    </w:p>
    <w:p w:rsidR="00711F82" w:rsidRDefault="00B3282F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dia (</w:t>
      </w:r>
      <w:r w:rsidRPr="00B3282F">
        <w:rPr>
          <w:i/>
        </w:rPr>
        <w:t>cím és tartalom</w:t>
      </w:r>
      <w:r>
        <w:t xml:space="preserve">) cím: </w:t>
      </w:r>
      <w:r w:rsidR="00711F82">
        <w:t>Napjainkban</w:t>
      </w:r>
      <w:r w:rsidR="00711F82">
        <w:tab/>
      </w:r>
      <w:r w:rsidR="00711F82">
        <w:tab/>
      </w:r>
      <w:r w:rsidR="00711F82">
        <w:tab/>
      </w:r>
      <w:r w:rsidR="00711F82">
        <w:tab/>
      </w:r>
      <w:r w:rsidR="00711F82">
        <w:tab/>
      </w:r>
      <w:r w:rsidR="00711F82">
        <w:tab/>
      </w:r>
    </w:p>
    <w:p w:rsidR="00711F82" w:rsidRDefault="00711F82" w:rsidP="00711F82">
      <w:pPr>
        <w:pStyle w:val="Listaszerbekezds"/>
        <w:numPr>
          <w:ilvl w:val="0"/>
          <w:numId w:val="3"/>
        </w:numPr>
      </w:pPr>
      <w:r>
        <w:t>1911-től ünnepeljük</w:t>
      </w:r>
    </w:p>
    <w:p w:rsidR="00711F82" w:rsidRDefault="00711F82" w:rsidP="00711F82">
      <w:pPr>
        <w:pStyle w:val="Listaszerbekezds"/>
        <w:numPr>
          <w:ilvl w:val="0"/>
          <w:numId w:val="3"/>
        </w:numPr>
      </w:pPr>
      <w:r>
        <w:t>1913-ban az ENSZ minden év március 8.-át nevezte ki a Nemzetközi Nőnapnak</w:t>
      </w:r>
    </w:p>
    <w:p w:rsidR="00711F82" w:rsidRDefault="00B3282F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dia (</w:t>
      </w:r>
      <w:r w:rsidRPr="00B3282F">
        <w:rPr>
          <w:i/>
        </w:rPr>
        <w:t>csak cím</w:t>
      </w:r>
      <w:r>
        <w:t xml:space="preserve">) cím: </w:t>
      </w:r>
      <w:r w:rsidR="00711F82">
        <w:t xml:space="preserve">Boldog Nőnapot! </w:t>
      </w:r>
      <w:r>
        <w:tab/>
      </w:r>
      <w:r>
        <w:tab/>
      </w:r>
      <w:r>
        <w:tab/>
      </w:r>
      <w:r>
        <w:tab/>
        <w:t>+1</w:t>
      </w:r>
      <w:r w:rsidR="00711F82">
        <w:t xml:space="preserve"> kép</w:t>
      </w:r>
      <w:r w:rsidR="00711F82">
        <w:tab/>
      </w:r>
    </w:p>
    <w:sectPr w:rsidR="00711F82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4612C"/>
    <w:multiLevelType w:val="hybridMultilevel"/>
    <w:tmpl w:val="2BFE05E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A5174FD"/>
    <w:multiLevelType w:val="hybridMultilevel"/>
    <w:tmpl w:val="9BAA7112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B511B82"/>
    <w:multiLevelType w:val="hybridMultilevel"/>
    <w:tmpl w:val="3684C7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F82"/>
    <w:rsid w:val="00441CC0"/>
    <w:rsid w:val="00711F82"/>
    <w:rsid w:val="00B3282F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29828"/>
  <w15:chartTrackingRefBased/>
  <w15:docId w15:val="{06841E9A-E0F7-488C-B709-D27A6F4B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11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2026-03-10T12:21:00Z</dcterms:created>
  <dcterms:modified xsi:type="dcterms:W3CDTF">2026-03-11T11:33:00Z</dcterms:modified>
</cp:coreProperties>
</file>